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C7" w:rsidRPr="005E455D" w:rsidRDefault="00B62407" w:rsidP="00593BA2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5E455D">
        <w:rPr>
          <w:rFonts w:ascii="Times New Roman" w:hAnsi="Times New Roman"/>
          <w:b/>
          <w:sz w:val="28"/>
          <w:szCs w:val="24"/>
        </w:rPr>
        <w:t xml:space="preserve">Ответственные лица по работе с обращениями граждан </w:t>
      </w:r>
    </w:p>
    <w:p w:rsidR="00593BA2" w:rsidRPr="005E455D" w:rsidRDefault="00B62407" w:rsidP="00593BA2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5E455D">
        <w:rPr>
          <w:rFonts w:ascii="Times New Roman" w:hAnsi="Times New Roman"/>
          <w:b/>
          <w:sz w:val="28"/>
          <w:szCs w:val="24"/>
        </w:rPr>
        <w:t>по Губернаторской елке - 2022</w:t>
      </w:r>
    </w:p>
    <w:p w:rsidR="00593BA2" w:rsidRPr="00593BA2" w:rsidRDefault="00593BA2" w:rsidP="00593BA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3685"/>
        <w:gridCol w:w="4253"/>
      </w:tblGrid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9C64C7" w:rsidRDefault="00593B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4C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93BA2" w:rsidRPr="009C64C7" w:rsidRDefault="00593B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4C7">
              <w:rPr>
                <w:rFonts w:ascii="Times New Roman" w:hAnsi="Times New Roman"/>
                <w:b/>
                <w:sz w:val="24"/>
                <w:szCs w:val="24"/>
              </w:rPr>
              <w:t>муниципалитета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2" w:rsidRPr="009C64C7" w:rsidRDefault="00593B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BA2" w:rsidRPr="009C64C7" w:rsidRDefault="00593B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4C7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9C64C7" w:rsidRDefault="00593B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4C7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2" w:rsidRPr="009C64C7" w:rsidRDefault="00593B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BA2" w:rsidRPr="009C64C7" w:rsidRDefault="00593B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4C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9C64C7" w:rsidRDefault="00593B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4C7">
              <w:rPr>
                <w:rFonts w:ascii="Times New Roman" w:hAnsi="Times New Roman"/>
                <w:b/>
                <w:sz w:val="24"/>
                <w:szCs w:val="24"/>
              </w:rPr>
              <w:t>Контактные данные</w:t>
            </w:r>
          </w:p>
          <w:p w:rsidR="00593BA2" w:rsidRPr="009C64C7" w:rsidRDefault="00593B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4C7">
              <w:rPr>
                <w:rFonts w:ascii="Times New Roman" w:hAnsi="Times New Roman"/>
                <w:b/>
                <w:sz w:val="24"/>
                <w:szCs w:val="24"/>
              </w:rPr>
              <w:t>(телефон рабочий/сотовый, адрес электронной почты)</w:t>
            </w:r>
          </w:p>
        </w:tc>
      </w:tr>
      <w:tr w:rsidR="00593BA2" w:rsidRPr="00593BA2" w:rsidTr="005E455D">
        <w:trPr>
          <w:trHeight w:val="12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Александpовский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Резанцева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Александровского муниципального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пециалист 1 категории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7C3160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8(865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)72-60-95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alexandrrono78982@yandex.r</w:t>
            </w: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</w:tr>
      <w:tr w:rsidR="00593BA2" w:rsidRPr="00593BA2" w:rsidTr="005E455D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Андpоповский</w:t>
            </w:r>
            <w:proofErr w:type="spellEnd"/>
          </w:p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Гонтовая Жанна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тдел образования администрации Андроповского муниципального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пециалист II категории Отдела образования администрации Андроповского муниципального округа Ставропольского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8(8655</w:t>
            </w:r>
            <w:r w:rsidR="001D1213">
              <w:rPr>
                <w:rFonts w:ascii="Times New Roman" w:hAnsi="Times New Roman"/>
                <w:sz w:val="24"/>
                <w:szCs w:val="24"/>
              </w:rPr>
              <w:t>)6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6</w:t>
            </w:r>
            <w:r w:rsidR="001D1213">
              <w:rPr>
                <w:rFonts w:ascii="Times New Roman" w:hAnsi="Times New Roman"/>
                <w:sz w:val="24"/>
                <w:szCs w:val="24"/>
              </w:rPr>
              <w:t>-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22</w:t>
            </w:r>
            <w:r w:rsidR="001D1213">
              <w:rPr>
                <w:rFonts w:ascii="Times New Roman" w:hAnsi="Times New Roman"/>
                <w:sz w:val="24"/>
                <w:szCs w:val="24"/>
              </w:rPr>
              <w:t>-90;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androp-rono@mail.ru</w:t>
            </w:r>
          </w:p>
        </w:tc>
      </w:tr>
      <w:tr w:rsidR="00593BA2" w:rsidRPr="00593BA2" w:rsidTr="005E455D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A2" w:rsidRPr="00593BA2" w:rsidRDefault="00593BA2" w:rsidP="005E45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Горбов Сергей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тдел образования администрации Андроповского муниципального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тдела образования администрации Андроповского муниципального округа Ставропольского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89197312514,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androp-rono@mail.ru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Апанасенковский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Лоенко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r w:rsidR="00593BA2" w:rsidRPr="00593BA2">
              <w:rPr>
                <w:rFonts w:ascii="Times New Roman" w:hAnsi="Times New Roman"/>
                <w:sz w:val="24"/>
                <w:szCs w:val="24"/>
              </w:rPr>
              <w:t>Апанасенковского</w:t>
            </w:r>
            <w:proofErr w:type="spellEnd"/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</w:t>
            </w:r>
            <w:r w:rsidR="001D1213">
              <w:rPr>
                <w:rFonts w:ascii="Times New Roman" w:hAnsi="Times New Roman"/>
                <w:sz w:val="24"/>
                <w:szCs w:val="24"/>
              </w:rPr>
              <w:t>(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8655</w:t>
            </w:r>
            <w:r w:rsidR="001D1213">
              <w:rPr>
                <w:rFonts w:ascii="Times New Roman" w:hAnsi="Times New Roman"/>
                <w:sz w:val="24"/>
                <w:szCs w:val="24"/>
              </w:rPr>
              <w:t>)5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4-59-13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ooaamo@yandex.ru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Аpзгиpский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Луценко Инна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r w:rsidR="00593BA2" w:rsidRPr="00593BA2">
              <w:rPr>
                <w:rFonts w:ascii="Times New Roman" w:hAnsi="Times New Roman"/>
                <w:sz w:val="24"/>
                <w:szCs w:val="24"/>
              </w:rPr>
              <w:t>Арзгирского</w:t>
            </w:r>
            <w:proofErr w:type="spellEnd"/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C42396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1D1213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8(8656)0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3-13-63;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213">
              <w:rPr>
                <w:rFonts w:ascii="Times New Roman" w:hAnsi="Times New Roman"/>
                <w:sz w:val="24"/>
                <w:szCs w:val="24"/>
                <w:lang w:val="en-US"/>
              </w:rPr>
              <w:t>inna1991kin@yandex.ru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Благодаpненский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Кандраева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Благодарненского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1D1213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8(903)413-91-67;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3BA2" w:rsidRPr="00593BA2">
              <w:rPr>
                <w:rFonts w:ascii="Times New Roman" w:hAnsi="Times New Roman"/>
                <w:sz w:val="24"/>
                <w:szCs w:val="24"/>
              </w:rPr>
              <w:t>elena.kandraeva@yandex.r</w:t>
            </w:r>
            <w:proofErr w:type="spellEnd"/>
            <w:r w:rsidR="00593BA2" w:rsidRPr="00593BA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E455D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Буденновский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 xml:space="preserve">Болдырева </w:t>
            </w:r>
          </w:p>
          <w:p w:rsidR="00593BA2" w:rsidRPr="00593BA2" w:rsidRDefault="00593BA2" w:rsidP="00C423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 xml:space="preserve">Марина </w:t>
            </w:r>
          </w:p>
          <w:p w:rsidR="00593BA2" w:rsidRPr="00593BA2" w:rsidRDefault="00593BA2" w:rsidP="00C423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образования              администрации </w:t>
            </w:r>
          </w:p>
          <w:p w:rsidR="00593BA2" w:rsidRPr="00593BA2" w:rsidRDefault="00593BA2" w:rsidP="00C423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>Буденновского муниципального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воспитатель</w:t>
            </w:r>
            <w:r w:rsidR="002576B7">
              <w:rPr>
                <w:rFonts w:ascii="Times New Roman" w:eastAsia="Times New Roman" w:hAnsi="Times New Roman"/>
                <w:sz w:val="24"/>
                <w:szCs w:val="24"/>
              </w:rPr>
              <w:t>ной работы и дополнительного о</w:t>
            </w:r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>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>8(8655</w:t>
            </w:r>
            <w:r w:rsidR="001D1213">
              <w:rPr>
                <w:rFonts w:ascii="Times New Roman" w:eastAsia="Times New Roman" w:hAnsi="Times New Roman"/>
                <w:sz w:val="24"/>
                <w:szCs w:val="24"/>
              </w:rPr>
              <w:t>)97-16-09;</w:t>
            </w:r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93BA2" w:rsidRPr="00593BA2" w:rsidRDefault="00593BA2" w:rsidP="00C423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B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marina</w:t>
            </w:r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593B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boldirewa</w:t>
            </w:r>
            <w:proofErr w:type="spellEnd"/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>2017@</w:t>
            </w:r>
            <w:proofErr w:type="spellStart"/>
            <w:r w:rsidRPr="00593B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3B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593B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Гpачевский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Черкашина Анастасия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правление образования администрации </w:t>
            </w:r>
            <w:proofErr w:type="spellStart"/>
            <w:r w:rsidR="00593BA2" w:rsidRPr="00593BA2">
              <w:rPr>
                <w:rFonts w:ascii="Times New Roman" w:hAnsi="Times New Roman"/>
                <w:sz w:val="24"/>
                <w:szCs w:val="24"/>
              </w:rPr>
              <w:t>Грачевского</w:t>
            </w:r>
            <w:proofErr w:type="spellEnd"/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1D1213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891875942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nastya.borozenets@mail.ru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Изобильненский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Воробьева Екатерина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правление образования администрации Изобильненского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главный специалист отдела образования администрации Изобильненского городского округа Ставропольского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8(8654</w:t>
            </w:r>
            <w:r w:rsidR="001D1213">
              <w:rPr>
                <w:rFonts w:ascii="Times New Roman" w:hAnsi="Times New Roman"/>
                <w:sz w:val="24"/>
                <w:szCs w:val="24"/>
              </w:rPr>
              <w:t>)5</w:t>
            </w:r>
            <w:r w:rsidR="00D65836">
              <w:rPr>
                <w:rFonts w:ascii="Times New Roman" w:hAnsi="Times New Roman"/>
                <w:sz w:val="24"/>
                <w:szCs w:val="24"/>
              </w:rPr>
              <w:t>2-73-01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Ипатовский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Перелазная</w:t>
            </w:r>
            <w:proofErr w:type="spellEnd"/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тдел образования</w:t>
            </w:r>
          </w:p>
          <w:p w:rsidR="00593BA2" w:rsidRPr="00593BA2" w:rsidRDefault="00593BA2" w:rsidP="00C423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Ипатовского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593BA2" w:rsidRPr="00593BA2" w:rsidRDefault="00593BA2" w:rsidP="00C423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C42396" w:rsidP="00C423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2" w:rsidRPr="00593BA2" w:rsidRDefault="00593BA2" w:rsidP="00C423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8(8654</w:t>
            </w:r>
            <w:r w:rsidR="001D1213">
              <w:rPr>
                <w:rFonts w:ascii="Times New Roman" w:hAnsi="Times New Roman"/>
                <w:sz w:val="24"/>
                <w:szCs w:val="24"/>
              </w:rPr>
              <w:t>)2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5-64-76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213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proofErr w:type="spellEnd"/>
            <w:r w:rsidRPr="001D1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D1213">
              <w:rPr>
                <w:rFonts w:ascii="Times New Roman" w:hAnsi="Times New Roman"/>
                <w:sz w:val="24"/>
                <w:szCs w:val="24"/>
                <w:lang w:val="en-US"/>
              </w:rPr>
              <w:t>opeka</w:t>
            </w:r>
            <w:proofErr w:type="spellEnd"/>
            <w:r w:rsidRPr="001D1213">
              <w:rPr>
                <w:rFonts w:ascii="Times New Roman" w:hAnsi="Times New Roman"/>
                <w:sz w:val="24"/>
                <w:szCs w:val="24"/>
              </w:rPr>
              <w:t>@</w:t>
            </w:r>
            <w:r w:rsidRPr="001D121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1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D12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Киpовский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Комарова Татьяна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тдел образования и молодежной политики администрации Кировского городского округа,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</w:t>
            </w:r>
            <w:r w:rsidR="001D1213">
              <w:rPr>
                <w:rFonts w:ascii="Times New Roman" w:hAnsi="Times New Roman"/>
                <w:sz w:val="24"/>
                <w:szCs w:val="24"/>
              </w:rPr>
              <w:t>(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8793</w:t>
            </w:r>
            <w:r w:rsidR="001D1213">
              <w:rPr>
                <w:rFonts w:ascii="Times New Roman" w:hAnsi="Times New Roman"/>
                <w:sz w:val="24"/>
                <w:szCs w:val="24"/>
              </w:rPr>
              <w:t>)8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5</w:t>
            </w: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1D1213">
              <w:rPr>
                <w:rFonts w:ascii="Times New Roman" w:hAnsi="Times New Roman"/>
                <w:sz w:val="24"/>
                <w:szCs w:val="24"/>
              </w:rPr>
              <w:t>15-84;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1213">
              <w:rPr>
                <w:rFonts w:ascii="Times New Roman" w:hAnsi="Times New Roman"/>
                <w:sz w:val="24"/>
                <w:szCs w:val="24"/>
              </w:rPr>
              <w:t>tania.kom2015@yandex.ru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Кочубеевский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Овсянникова Юлия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C42396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D6583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</w:t>
            </w:r>
            <w:r w:rsidR="00D65836">
              <w:rPr>
                <w:rFonts w:ascii="Times New Roman" w:hAnsi="Times New Roman"/>
                <w:sz w:val="24"/>
                <w:szCs w:val="24"/>
              </w:rPr>
              <w:t>(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86550</w:t>
            </w:r>
            <w:r w:rsidR="00D65836">
              <w:rPr>
                <w:rFonts w:ascii="Times New Roman" w:hAnsi="Times New Roman"/>
                <w:sz w:val="24"/>
                <w:szCs w:val="24"/>
              </w:rPr>
              <w:t>)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20842, pushkelinayuliya@mail.ru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Кpасногваpдейский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Азарова Елена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C42396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едущий специалист отдела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</w:t>
            </w:r>
            <w:r w:rsidR="001D1213">
              <w:rPr>
                <w:rFonts w:ascii="Times New Roman" w:hAnsi="Times New Roman"/>
                <w:sz w:val="24"/>
                <w:szCs w:val="24"/>
              </w:rPr>
              <w:t>(865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4</w:t>
            </w:r>
            <w:r w:rsidR="001D1213">
              <w:rPr>
                <w:rFonts w:ascii="Times New Roman" w:hAnsi="Times New Roman"/>
                <w:sz w:val="24"/>
                <w:szCs w:val="24"/>
              </w:rPr>
              <w:t>)1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4-50-86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 xml:space="preserve"> azarova.elena2015@yandex.r</w:t>
            </w: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Куpский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Гетманская Евгения Анатольевна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Курского </w:t>
            </w:r>
            <w:r w:rsidRPr="00593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округа ставропольского края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1D1213" w:rsidRDefault="00CB2E08" w:rsidP="001D121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8(8796</w:t>
            </w:r>
            <w:r w:rsidR="001D1213">
              <w:rPr>
                <w:rFonts w:ascii="Times New Roman" w:hAnsi="Times New Roman"/>
                <w:sz w:val="24"/>
                <w:szCs w:val="24"/>
              </w:rPr>
              <w:t>)46-55-27;</w:t>
            </w:r>
            <w:r w:rsidR="00593BA2" w:rsidRPr="00593B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93BA2" w:rsidRPr="001D1213">
              <w:rPr>
                <w:rFonts w:ascii="Times New Roman" w:hAnsi="Times New Roman"/>
                <w:sz w:val="24"/>
                <w:szCs w:val="24"/>
                <w:lang w:val="en-US"/>
              </w:rPr>
              <w:t>evgenya.get@yandex.ru</w:t>
            </w:r>
            <w:r w:rsidR="00593BA2" w:rsidRPr="00593B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Левокумский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Осенина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тдел образования администрации Левокумского муниципального округа Ставропольского края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2" w:rsidRPr="00593BA2" w:rsidRDefault="001D1213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(8654</w:t>
            </w:r>
            <w:r>
              <w:rPr>
                <w:rFonts w:ascii="Times New Roman" w:hAnsi="Times New Roman"/>
                <w:sz w:val="24"/>
                <w:szCs w:val="24"/>
              </w:rPr>
              <w:t>)3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3-14-95,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1213">
              <w:rPr>
                <w:rFonts w:ascii="Times New Roman" w:hAnsi="Times New Roman"/>
                <w:sz w:val="24"/>
                <w:szCs w:val="24"/>
              </w:rPr>
              <w:t>irina.osenina@yandex.ru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Минеpаловодский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Андриянова Юлия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руководитель отдела дошкольного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2" w:rsidRPr="00593BA2" w:rsidRDefault="00593BA2" w:rsidP="00C423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BA2" w:rsidRPr="00593BA2" w:rsidRDefault="001D1213" w:rsidP="00C423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B2E08">
              <w:rPr>
                <w:rFonts w:ascii="Times New Roman" w:hAnsi="Times New Roman"/>
                <w:sz w:val="24"/>
                <w:szCs w:val="24"/>
              </w:rPr>
              <w:t>(8792</w:t>
            </w:r>
            <w:r>
              <w:rPr>
                <w:rFonts w:ascii="Times New Roman" w:hAnsi="Times New Roman"/>
                <w:sz w:val="24"/>
                <w:szCs w:val="24"/>
              </w:rPr>
              <w:t>)2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6-48-66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2" w:rsidRPr="00593BA2" w:rsidRDefault="00593BA2" w:rsidP="00C42396">
            <w:pPr>
              <w:spacing w:line="240" w:lineRule="auto"/>
              <w:rPr>
                <w:rFonts w:ascii="Times New Roman" w:hAnsi="Times New Roman"/>
                <w:color w:val="87898F"/>
                <w:sz w:val="24"/>
                <w:szCs w:val="24"/>
                <w:shd w:val="clear" w:color="auto" w:fill="FFFFFF"/>
              </w:rPr>
            </w:pPr>
            <w:r w:rsidRPr="001D12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andriyanova87@list.ru</w:t>
            </w:r>
          </w:p>
          <w:p w:rsidR="00593BA2" w:rsidRPr="00593BA2" w:rsidRDefault="00593BA2" w:rsidP="00C423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Hефтекумский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Магомедова Джамиля </w:t>
            </w: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Мухамбетовна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r w:rsidR="00593BA2" w:rsidRPr="00593BA2">
              <w:rPr>
                <w:rFonts w:ascii="Times New Roman" w:hAnsi="Times New Roman"/>
                <w:sz w:val="24"/>
                <w:szCs w:val="24"/>
              </w:rPr>
              <w:t>Нефтекумского</w:t>
            </w:r>
            <w:proofErr w:type="spellEnd"/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89614619755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d.magomedova2021@mail.ru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Hовоалександpовский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Мальцева Инна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правление образование администрации Новоалександровского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лавный специалист управления образования администрации Новоалександровского городского округа Ставропольского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8(8654</w:t>
            </w:r>
            <w:r w:rsidR="001D1213">
              <w:rPr>
                <w:rFonts w:ascii="Times New Roman" w:hAnsi="Times New Roman"/>
                <w:sz w:val="24"/>
                <w:szCs w:val="24"/>
              </w:rPr>
              <w:t>)4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6</w:t>
            </w:r>
            <w:r w:rsidR="001D1213">
              <w:rPr>
                <w:rFonts w:ascii="Times New Roman" w:hAnsi="Times New Roman"/>
                <w:sz w:val="24"/>
                <w:szCs w:val="24"/>
              </w:rPr>
              <w:t>-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72</w:t>
            </w:r>
            <w:r w:rsidR="001D1213">
              <w:rPr>
                <w:rFonts w:ascii="Times New Roman" w:hAnsi="Times New Roman"/>
                <w:sz w:val="24"/>
                <w:szCs w:val="24"/>
              </w:rPr>
              <w:t>-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38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1213">
              <w:rPr>
                <w:rFonts w:ascii="Times New Roman" w:hAnsi="Times New Roman"/>
                <w:sz w:val="24"/>
                <w:szCs w:val="24"/>
              </w:rPr>
              <w:t>povospitatelnoyrabote@bk.ru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Hовоселицкий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Баранова Оксана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тдел образования администрации Новоселицкого муниципального округа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</w:t>
            </w:r>
            <w:r w:rsidR="001D1213">
              <w:rPr>
                <w:rFonts w:ascii="Times New Roman" w:hAnsi="Times New Roman"/>
                <w:sz w:val="24"/>
                <w:szCs w:val="24"/>
              </w:rPr>
              <w:t>(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8654</w:t>
            </w:r>
            <w:r w:rsidR="001D1213">
              <w:rPr>
                <w:rFonts w:ascii="Times New Roman" w:hAnsi="Times New Roman"/>
                <w:sz w:val="24"/>
                <w:szCs w:val="24"/>
              </w:rPr>
              <w:t>)83-01-22;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novosel-opeka@yandex.ru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Петpовский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Андросова Марина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тдел образования администрации Петровского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едущий специалист отдела образования администрации Петровского городского округа Ставропольского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8(86547) 4-35-41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m.androsova.73 @mail.ru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Пpедгоpный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Бахолдина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«Информационно-методический центр» Предгорного </w:t>
            </w:r>
            <w:r w:rsidRPr="00593BA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8(87961)5-12-51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2" w:rsidRPr="00593BA2" w:rsidRDefault="005E455D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93BA2" w:rsidRPr="00593BA2">
                <w:rPr>
                  <w:rStyle w:val="a3"/>
                  <w:rFonts w:ascii="Times New Roman" w:hAnsi="Times New Roman"/>
                  <w:sz w:val="24"/>
                  <w:szCs w:val="24"/>
                </w:rPr>
                <w:t>rono_imdk@mail.ru</w:t>
              </w:r>
            </w:hyperlink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правление образования администрации Советского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1D1213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8(86552)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elena.logvinova.63@mail.ru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Тагиева Нина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униципальное учреждение </w:t>
            </w:r>
            <w:proofErr w:type="spellStart"/>
            <w:r w:rsidR="00593BA2" w:rsidRPr="00593BA2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proofErr w:type="spellEnd"/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 «Административно-хозяйственный центр системы образования»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етодист по воспитательной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1D1213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892882224-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Тpуновский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Федорова Антонина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Труновского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2" w:rsidRPr="00593BA2" w:rsidRDefault="00593BA2" w:rsidP="00C42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телефон рабочий </w:t>
            </w:r>
          </w:p>
          <w:p w:rsidR="00593BA2" w:rsidRPr="00593BA2" w:rsidRDefault="00593BA2" w:rsidP="00C42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</w:t>
            </w:r>
            <w:r w:rsidR="001D1213">
              <w:rPr>
                <w:rFonts w:ascii="Times New Roman" w:hAnsi="Times New Roman"/>
                <w:sz w:val="24"/>
                <w:szCs w:val="24"/>
              </w:rPr>
              <w:t>(86546)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33-3-55,</w:t>
            </w:r>
          </w:p>
          <w:p w:rsidR="00593BA2" w:rsidRPr="008276CA" w:rsidRDefault="00593BA2" w:rsidP="00C423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runfed@yandex.ru</w:t>
            </w:r>
          </w:p>
        </w:tc>
      </w:tr>
      <w:tr w:rsidR="00593BA2" w:rsidRPr="001D1213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Туpкменский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Джумалиева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Тамара </w:t>
            </w: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Шихмуратовна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правление образования администрации Туркменского муниципального округа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1D1213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1213">
              <w:rPr>
                <w:rFonts w:ascii="Times New Roman" w:hAnsi="Times New Roman"/>
                <w:sz w:val="24"/>
                <w:szCs w:val="24"/>
              </w:rPr>
              <w:t>8(86565)2-10-40,</w:t>
            </w:r>
          </w:p>
          <w:p w:rsidR="00593BA2" w:rsidRPr="001D1213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1213">
              <w:rPr>
                <w:rFonts w:ascii="Times New Roman" w:hAnsi="Times New Roman"/>
                <w:sz w:val="24"/>
                <w:szCs w:val="24"/>
                <w:shd w:val="clear" w:color="auto" w:fill="EBECEF"/>
              </w:rPr>
              <w:t>tamaradjum@mail.ru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Шпаковский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</w:t>
            </w:r>
            <w:r w:rsidR="001D1213">
              <w:rPr>
                <w:rFonts w:ascii="Times New Roman" w:hAnsi="Times New Roman"/>
                <w:sz w:val="24"/>
                <w:szCs w:val="24"/>
              </w:rPr>
              <w:t>(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86553</w:t>
            </w:r>
            <w:r w:rsidR="001D1213">
              <w:rPr>
                <w:rFonts w:ascii="Times New Roman" w:hAnsi="Times New Roman"/>
                <w:sz w:val="24"/>
                <w:szCs w:val="24"/>
              </w:rPr>
              <w:t>)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6-06-10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pev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>1711@</w:t>
            </w: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5E4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Геоpгиевск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Шипкова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правление образования администрации Георгиевского городского округа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2576B7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ачальник отдела воспитательной работы управления образования администрации Георгиевского городского округа Ставропольского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8(87951)31</w:t>
            </w:r>
            <w:r w:rsidR="001D1213">
              <w:rPr>
                <w:rFonts w:ascii="Times New Roman" w:hAnsi="Times New Roman"/>
                <w:sz w:val="24"/>
                <w:szCs w:val="24"/>
              </w:rPr>
              <w:t>-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9</w:t>
            </w:r>
            <w:r w:rsidR="001D1213">
              <w:rPr>
                <w:rFonts w:ascii="Times New Roman" w:hAnsi="Times New Roman"/>
                <w:sz w:val="24"/>
                <w:szCs w:val="24"/>
              </w:rPr>
              <w:t>-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57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unstrumentari7@mail.ru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</w:t>
            </w:r>
            <w:r w:rsidR="005E4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Ессентуки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Кацалова</w:t>
            </w:r>
            <w:proofErr w:type="spellEnd"/>
            <w:r w:rsidRPr="00593BA2">
              <w:rPr>
                <w:rFonts w:ascii="Times New Roman" w:hAnsi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F77B4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правление образования администрации города Ессентуки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8(87934)4-34-82</w:t>
            </w:r>
            <w:r w:rsidR="003820CB">
              <w:rPr>
                <w:rFonts w:ascii="Times New Roman" w:hAnsi="Times New Roman"/>
                <w:sz w:val="24"/>
                <w:szCs w:val="24"/>
              </w:rPr>
              <w:t xml:space="preserve"> (доб.</w:t>
            </w:r>
            <w:r w:rsidR="001D1213">
              <w:rPr>
                <w:rFonts w:ascii="Times New Roman" w:hAnsi="Times New Roman"/>
                <w:sz w:val="24"/>
                <w:szCs w:val="24"/>
              </w:rPr>
              <w:t>1018</w:t>
            </w:r>
            <w:r w:rsidR="003820CB">
              <w:rPr>
                <w:rFonts w:ascii="Times New Roman" w:hAnsi="Times New Roman"/>
                <w:sz w:val="24"/>
                <w:szCs w:val="24"/>
              </w:rPr>
              <w:t>)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213">
              <w:rPr>
                <w:rFonts w:ascii="Times New Roman" w:hAnsi="Times New Roman"/>
                <w:sz w:val="24"/>
                <w:szCs w:val="24"/>
                <w:lang w:val="en-US"/>
              </w:rPr>
              <w:t>netaly78.78@mail.ru</w:t>
            </w: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5E4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Железноводск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Хабарова Елена Геннадьевна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F77B4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правление образования администрации города-курорта Железноводска Ставропольского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C42396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1D1213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8(87932)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3-14-12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gelezno2011@yandex.ru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5E4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Кисловодск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Погребнякова Татьяна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F77B4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правление образования администрации города-курорта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Кисловодска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C42396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ачальник отдела дошкольного, дополнительно образования и воспитательной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работы управления образования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города-курорта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Кисловодска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1D121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</w:t>
            </w:r>
            <w:r w:rsidR="008276CA">
              <w:rPr>
                <w:rFonts w:ascii="Times New Roman" w:hAnsi="Times New Roman"/>
                <w:sz w:val="24"/>
                <w:szCs w:val="24"/>
              </w:rPr>
              <w:t>(87937)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2</w:t>
            </w:r>
            <w:r w:rsidR="008276CA">
              <w:rPr>
                <w:rFonts w:ascii="Times New Roman" w:hAnsi="Times New Roman"/>
                <w:sz w:val="24"/>
                <w:szCs w:val="24"/>
              </w:rPr>
              <w:t>-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51</w:t>
            </w:r>
            <w:r w:rsidR="008276CA">
              <w:rPr>
                <w:rFonts w:ascii="Times New Roman" w:hAnsi="Times New Roman"/>
                <w:sz w:val="24"/>
                <w:szCs w:val="24"/>
              </w:rPr>
              <w:t>-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00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213">
              <w:rPr>
                <w:rFonts w:ascii="Times New Roman" w:hAnsi="Times New Roman"/>
                <w:sz w:val="24"/>
                <w:szCs w:val="24"/>
                <w:lang w:val="en-US"/>
              </w:rPr>
              <w:t>doukisl</w:t>
            </w:r>
            <w:proofErr w:type="spellEnd"/>
            <w:r w:rsidRPr="001D1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D121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D1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D12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5E4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Леpмонтов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Кожа Екатерина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F77B4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униципальное казенное учреждение «Центр обслуживания системы»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8(87935)3</w:t>
            </w:r>
            <w:r w:rsidR="008276CA">
              <w:rPr>
                <w:rFonts w:ascii="Times New Roman" w:hAnsi="Times New Roman"/>
                <w:sz w:val="24"/>
                <w:szCs w:val="24"/>
              </w:rPr>
              <w:t>-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11</w:t>
            </w:r>
            <w:r w:rsidR="008276CA">
              <w:rPr>
                <w:rFonts w:ascii="Times New Roman" w:hAnsi="Times New Roman"/>
                <w:sz w:val="24"/>
                <w:szCs w:val="24"/>
              </w:rPr>
              <w:t>-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>60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BA2">
              <w:rPr>
                <w:rFonts w:ascii="Times New Roman" w:hAnsi="Times New Roman"/>
                <w:sz w:val="24"/>
                <w:szCs w:val="24"/>
              </w:rPr>
              <w:t>lermku@yandex.r</w:t>
            </w:r>
            <w:proofErr w:type="spellEnd"/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5E4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Hевинномысск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 xml:space="preserve">Пьянова Виктория Сергеевна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F77B4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«Центр развития образования» города Невинномысска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F77B4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етодист МБУ «Центр развития образования» г. Невинномысска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1D1213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7540F">
              <w:rPr>
                <w:rFonts w:ascii="Times New Roman" w:hAnsi="Times New Roman"/>
                <w:sz w:val="24"/>
                <w:szCs w:val="24"/>
              </w:rPr>
              <w:t>(86554)</w:t>
            </w:r>
            <w:r>
              <w:rPr>
                <w:rFonts w:ascii="Times New Roman" w:hAnsi="Times New Roman"/>
                <w:sz w:val="24"/>
                <w:szCs w:val="24"/>
              </w:rPr>
              <w:t>2-88-42;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1213">
              <w:rPr>
                <w:rFonts w:ascii="Times New Roman" w:hAnsi="Times New Roman"/>
                <w:sz w:val="24"/>
                <w:szCs w:val="24"/>
              </w:rPr>
              <w:t>imdk@bk.ru</w:t>
            </w:r>
            <w:r w:rsidR="001D12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D1213">
              <w:rPr>
                <w:rFonts w:ascii="Times New Roman" w:hAnsi="Times New Roman"/>
                <w:sz w:val="24"/>
                <w:szCs w:val="24"/>
              </w:rPr>
              <w:t>vpianova@mail.ru</w:t>
            </w:r>
            <w:r w:rsidRPr="0059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Пятигоpск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Пономаренко Ксения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E7540F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8(8793)33-62-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25</w:t>
            </w:r>
            <w:r w:rsidR="001D1213">
              <w:rPr>
                <w:rFonts w:ascii="Times New Roman" w:hAnsi="Times New Roman"/>
                <w:sz w:val="24"/>
                <w:szCs w:val="24"/>
              </w:rPr>
              <w:t>;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ksenia-obr-5gor@mail.r</w:t>
            </w:r>
            <w:r w:rsidRPr="00593BA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</w:tr>
      <w:tr w:rsidR="00593BA2" w:rsidRPr="00593BA2" w:rsidTr="005E455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5E45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593BA2">
              <w:rPr>
                <w:rFonts w:ascii="Times New Roman" w:hAnsi="Times New Roman"/>
                <w:color w:val="000000"/>
                <w:sz w:val="24"/>
                <w:szCs w:val="24"/>
              </w:rPr>
              <w:t>Ставpополь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Боброва Людмила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F77B4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 xml:space="preserve">омитет образования администрации 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93BA2">
              <w:rPr>
                <w:rFonts w:ascii="Times New Roman" w:hAnsi="Times New Roman"/>
                <w:sz w:val="24"/>
                <w:szCs w:val="24"/>
              </w:rPr>
              <w:t>г. Ставрополя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A2" w:rsidRPr="00593BA2" w:rsidRDefault="005F77B4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BA2" w:rsidRPr="00593BA2">
              <w:rPr>
                <w:rFonts w:ascii="Times New Roman" w:hAnsi="Times New Roman"/>
                <w:sz w:val="24"/>
                <w:szCs w:val="24"/>
              </w:rPr>
              <w:t>лавный специалист отдела общего и дополнительного образования комитета образования администрации города Ставрополя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D" w:rsidRDefault="005E455D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(8652) 22-52-02 (доб. 2104)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D121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D1213">
              <w:rPr>
                <w:rFonts w:ascii="Times New Roman" w:hAnsi="Times New Roman"/>
                <w:sz w:val="24"/>
                <w:szCs w:val="24"/>
              </w:rPr>
              <w:t>opobr-85@yandex.ru</w:t>
            </w: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93BA2" w:rsidRPr="00593BA2" w:rsidRDefault="00593BA2" w:rsidP="00C4239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61E" w:rsidRPr="00593BA2" w:rsidRDefault="008A361E">
      <w:pPr>
        <w:rPr>
          <w:rFonts w:ascii="Times New Roman" w:hAnsi="Times New Roman"/>
          <w:sz w:val="24"/>
          <w:szCs w:val="24"/>
        </w:rPr>
      </w:pPr>
    </w:p>
    <w:sectPr w:rsidR="008A361E" w:rsidRPr="00593BA2" w:rsidSect="005E455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B067"/>
    <w:multiLevelType w:val="singleLevel"/>
    <w:tmpl w:val="332EB067"/>
    <w:lvl w:ilvl="0">
      <w:start w:val="8928"/>
      <w:numFmt w:val="decimal"/>
      <w:suff w:val="nothing"/>
      <w:lvlText w:val="%1-"/>
      <w:lvlJc w:val="left"/>
      <w:pPr>
        <w:ind w:left="0" w:firstLine="0"/>
      </w:pPr>
    </w:lvl>
  </w:abstractNum>
  <w:num w:numId="1">
    <w:abstractNumId w:val="0"/>
    <w:lvlOverride w:ilvl="0">
      <w:startOverride w:val="892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DB"/>
    <w:rsid w:val="001D1213"/>
    <w:rsid w:val="002255BA"/>
    <w:rsid w:val="002576B7"/>
    <w:rsid w:val="003820CB"/>
    <w:rsid w:val="004A1BDB"/>
    <w:rsid w:val="00593BA2"/>
    <w:rsid w:val="005E455D"/>
    <w:rsid w:val="005F77B4"/>
    <w:rsid w:val="007C3160"/>
    <w:rsid w:val="008276CA"/>
    <w:rsid w:val="008A361E"/>
    <w:rsid w:val="009760F7"/>
    <w:rsid w:val="009C64C7"/>
    <w:rsid w:val="00B62407"/>
    <w:rsid w:val="00C42396"/>
    <w:rsid w:val="00CB2E08"/>
    <w:rsid w:val="00D65836"/>
    <w:rsid w:val="00E7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3E9F"/>
  <w15:chartTrackingRefBased/>
  <w15:docId w15:val="{3FFFA39F-333A-4787-8BF8-64380458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B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93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no_imd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  Ильина</dc:creator>
  <cp:keywords/>
  <dc:description/>
  <cp:lastModifiedBy>Андреевна Довженко</cp:lastModifiedBy>
  <cp:revision>22</cp:revision>
  <dcterms:created xsi:type="dcterms:W3CDTF">2022-11-28T08:10:00Z</dcterms:created>
  <dcterms:modified xsi:type="dcterms:W3CDTF">2022-11-30T14:03:00Z</dcterms:modified>
</cp:coreProperties>
</file>